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7828"/>
      </w:tblGrid>
      <w:tr w:rsidR="00C47E02" w:rsidRPr="00C47E02" w14:paraId="1C500B59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4B6C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 (ไทย)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514B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C262AA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7E02" w:rsidRPr="00C47E02" w14:paraId="053BD51A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04E9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4598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CFC815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7E02" w:rsidRPr="00C47E02" w14:paraId="0BA00C6F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0981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ชื่อผู้วิจัยหลัก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8982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7E02" w:rsidRPr="00C47E02" w14:paraId="146D0108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A763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4920" w14:textId="77777777" w:rsidR="00C47E02" w:rsidRPr="00C47E02" w:rsidRDefault="00D74ACB" w:rsidP="00C83871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3651739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7E02" w:rsidRPr="00C47E02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E02"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บุคลากร มก.             </w:t>
            </w: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2014063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47E02" w:rsidRPr="00C47E02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C47E02"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นิสิตบัณฑิตศึกษา</w:t>
            </w:r>
          </w:p>
        </w:tc>
      </w:tr>
      <w:tr w:rsidR="00C47E02" w:rsidRPr="00C47E02" w14:paraId="79B7C7CB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506C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สังกัดหน่วยงาน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01C5" w14:textId="77777777" w:rsidR="00C47E02" w:rsidRPr="00C47E02" w:rsidRDefault="00C47E02" w:rsidP="00C83871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ภาควิชา.............. คณะ.............. มหาวิทยาลัยเกษตรศาสตร์</w:t>
            </w:r>
          </w:p>
        </w:tc>
      </w:tr>
      <w:tr w:rsidR="009516FB" w:rsidRPr="00C47E02" w14:paraId="070CD349" w14:textId="77777777" w:rsidTr="00EE7ADD">
        <w:trPr>
          <w:trHeight w:val="40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9FCC" w14:textId="77777777" w:rsidR="009516FB" w:rsidRPr="00C47E02" w:rsidRDefault="009516FB" w:rsidP="009516FB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ขอรับการพิจารณาแบบ</w:t>
            </w:r>
          </w:p>
          <w:p w14:paraId="20972210" w14:textId="77777777" w:rsidR="009516FB" w:rsidRPr="00C47E02" w:rsidRDefault="009516FB" w:rsidP="009516FB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8831" w14:textId="77777777" w:rsidR="009516FB" w:rsidRPr="00C47E02" w:rsidRDefault="00D74ACB" w:rsidP="009516F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364623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516FB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Exemption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 xml:space="preserve">review 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เข้าเกณฑ์ข้อที่ 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9516F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ตามประกาศ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92FAB79" w14:textId="77777777" w:rsidR="009516FB" w:rsidRPr="00C47E02" w:rsidRDefault="00D74ACB" w:rsidP="009516F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1572668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516FB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Expedited review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เข้าเกณฑ์ข้อที่ ....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>….…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 (</w:t>
            </w:r>
            <w:r w:rsidR="009516F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ตามประกาศ</w:t>
            </w:r>
            <w:r w:rsidR="009516FB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4D21B78" w14:textId="77777777" w:rsidR="009516FB" w:rsidRDefault="00D74ACB" w:rsidP="009516F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7672649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516FB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9516FB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Full board review</w:t>
            </w:r>
          </w:p>
          <w:p w14:paraId="3B74B49E" w14:textId="77777777" w:rsidR="009516FB" w:rsidRPr="00A5339D" w:rsidRDefault="009516FB" w:rsidP="009516FB">
            <w:pPr>
              <w:spacing w:after="0" w:line="240" w:lineRule="auto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A5339D">
              <w:rPr>
                <w:rFonts w:ascii="TH SarabunPSK" w:hAnsi="TH SarabunPSK" w:cs="TH SarabunPSK"/>
                <w:color w:val="0000CC"/>
                <w:sz w:val="32"/>
                <w:szCs w:val="32"/>
                <w:cs/>
              </w:rPr>
              <w:t>ประกาศมหาวิทยาลัยเกษตรศาสตร์ เรื่อง แนวปฏิบัติในการดำเนินการวิจัยในมนุษย์</w:t>
            </w:r>
            <w:r w:rsidRPr="00A5339D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 (</w:t>
            </w:r>
            <w:r w:rsidRPr="00A5339D">
              <w:rPr>
                <w:rFonts w:ascii="TH SarabunPSK" w:hAnsi="TH SarabunPSK" w:cs="TH SarabunPSK"/>
                <w:color w:val="0000CC"/>
                <w:sz w:val="32"/>
                <w:szCs w:val="32"/>
              </w:rPr>
              <w:t>click</w:t>
            </w:r>
            <w:r w:rsidRPr="00A5339D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) </w:t>
            </w:r>
          </w:p>
          <w:p w14:paraId="0741EC24" w14:textId="77777777" w:rsidR="009516FB" w:rsidRPr="00C47E02" w:rsidRDefault="009516FB" w:rsidP="009516FB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(ทั้งนี้โครงการจะได้รับการประเมินเป็นประเภทใด ขึ้นอยู่กับคณะกรรมการฯ)</w:t>
            </w:r>
          </w:p>
        </w:tc>
      </w:tr>
    </w:tbl>
    <w:p w14:paraId="12123F76" w14:textId="77777777" w:rsidR="00EE7ADD" w:rsidRDefault="00EE7ADD" w:rsidP="009A04E7">
      <w:pPr>
        <w:spacing w:after="0"/>
      </w:pPr>
    </w:p>
    <w:p w14:paraId="61193E39" w14:textId="77777777" w:rsidR="009B7281" w:rsidRPr="009B7281" w:rsidRDefault="009B7281" w:rsidP="009B7281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B7281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หมายเหตุ* ให้ระบุเหตุผลที่ไม่มี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9B7281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หรือไม่เกี่ยวข้อง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(NA)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593"/>
        <w:gridCol w:w="593"/>
        <w:gridCol w:w="597"/>
        <w:gridCol w:w="3645"/>
      </w:tblGrid>
      <w:tr w:rsidR="00AA2B8C" w:rsidRPr="00C47E02" w14:paraId="29A6FF2B" w14:textId="77777777" w:rsidTr="009A04E7">
        <w:trPr>
          <w:trHeight w:val="541"/>
          <w:tblHeader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74FEEE" w14:textId="77777777" w:rsidR="00AA2B8C" w:rsidRPr="00C47E02" w:rsidRDefault="00AA2B8C" w:rsidP="00617C50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ประเด็นที่พิจารณา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64AB5B" w14:textId="77777777" w:rsidR="00AA2B8C" w:rsidRPr="00EE7ADD" w:rsidRDefault="00AA2B8C" w:rsidP="00C83871">
            <w:pPr>
              <w:spacing w:after="0" w:line="235" w:lineRule="auto"/>
              <w:ind w:left="42" w:hanging="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7A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0E930F" w14:textId="77777777" w:rsidR="00AA2B8C" w:rsidRPr="00EE7ADD" w:rsidRDefault="00AA2B8C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7A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2C677D" w14:textId="77777777" w:rsidR="00AA2B8C" w:rsidRPr="00EE7ADD" w:rsidRDefault="00AA2B8C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</w:pPr>
            <w:r w:rsidRPr="00EE7ADD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</w:rPr>
              <w:t>NA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AF35C" w14:textId="77777777" w:rsidR="00AA2B8C" w:rsidRPr="00C47E02" w:rsidRDefault="00AA2B8C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= 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มีและเหมาะสม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, B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= 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ไม่มีหรือไม่เหมาะสม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,</w:t>
            </w:r>
            <w:r w:rsidR="0013245C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br/>
              <w:t>N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A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=</w:t>
            </w:r>
            <w:r w:rsidR="00EB394D" w:rsidRPr="00C47E0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ไม่เกี่ยวข้อง</w:t>
            </w:r>
            <w:r w:rsidR="00C47E02" w:rsidRPr="00C47E0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กับการวิจัยนี้</w:t>
            </w:r>
          </w:p>
        </w:tc>
      </w:tr>
      <w:tr w:rsidR="009A04E7" w:rsidRPr="00C47E02" w14:paraId="3B656343" w14:textId="77777777" w:rsidTr="00537FBA">
        <w:trPr>
          <w:trHeight w:val="113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97DA15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คุณสมบัติของผู้วิจัยหลัก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Investigator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A9619B8" w14:textId="77777777" w:rsidR="009A04E7" w:rsidRPr="00C47E02" w:rsidRDefault="009A04E7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หมายเหตุ*</w:t>
            </w:r>
          </w:p>
        </w:tc>
      </w:tr>
      <w:tr w:rsidR="00C83871" w:rsidRPr="00C47E02" w14:paraId="131D23A1" w14:textId="77777777" w:rsidTr="009A04E7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DCC1" w14:textId="77777777" w:rsidR="00C83871" w:rsidRPr="00C47E02" w:rsidRDefault="00C83871" w:rsidP="00C8387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 ความเชี่ยวชาญ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621040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22AA2A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935446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AF49B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688507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AB07C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6C01" w14:textId="77777777" w:rsidR="00C83871" w:rsidRPr="00C47E02" w:rsidRDefault="00C83871" w:rsidP="00C8387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3871" w:rsidRPr="00C47E02" w14:paraId="4F05F6AA" w14:textId="77777777" w:rsidTr="009A04E7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92FB" w14:textId="77777777" w:rsidR="00C83871" w:rsidRPr="00C47E02" w:rsidRDefault="00C83871" w:rsidP="00577B4E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การอบรมจริยธรรมการวิจัยในมนุษย์/วุฒิบัตรการอบรม (การทำ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Clinical trials PI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ต้องมี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GCP training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112920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CF8991" w14:textId="77777777" w:rsidR="00C83871" w:rsidRPr="00C47E02" w:rsidRDefault="009A04E7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9440367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DD461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874876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0D7702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27D5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04E7" w:rsidRPr="00C47E02" w14:paraId="26D6E768" w14:textId="77777777" w:rsidTr="00537FBA">
        <w:trPr>
          <w:trHeight w:val="20"/>
        </w:trPr>
        <w:tc>
          <w:tcPr>
            <w:tcW w:w="6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2D4A65C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ประเมินโครงการ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(Protocol)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2FEDFA8" w14:textId="77777777" w:rsidR="009A04E7" w:rsidRPr="00C47E02" w:rsidRDefault="009A04E7" w:rsidP="00C83871">
            <w:pPr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หมายเหตุ*</w:t>
            </w:r>
          </w:p>
        </w:tc>
      </w:tr>
      <w:tr w:rsidR="00C83871" w:rsidRPr="00C47E02" w14:paraId="5A69E7F9" w14:textId="77777777" w:rsidTr="009A04E7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3D2D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คุณค่าของงานวิจัย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(Research value/merit) 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5859485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CFAA4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074943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C387A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3095117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391906" w14:textId="77777777" w:rsidR="00C83871" w:rsidRPr="00C47E02" w:rsidRDefault="009A04E7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37D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4E7" w:rsidRPr="00C47E02" w14:paraId="74391689" w14:textId="77777777" w:rsidTr="009A04E7">
        <w:trPr>
          <w:trHeight w:val="283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BF51526" w14:textId="77777777" w:rsidR="009A04E7" w:rsidRPr="00C47E02" w:rsidRDefault="009A04E7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ความถูกต้องและมีเหตุผลของงานวิจัย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(Research validity)</w:t>
            </w:r>
          </w:p>
        </w:tc>
      </w:tr>
      <w:tr w:rsidR="00C83871" w:rsidRPr="00C47E02" w14:paraId="591EE9A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8DC4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2.1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หลักการและเหตุผล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(Rationale)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205236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A565C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729079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3D76E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154239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06607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C90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A265194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FCB9" w14:textId="77777777" w:rsidR="00C83871" w:rsidRPr="00C47E02" w:rsidRDefault="00C83871" w:rsidP="00577B4E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2.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การออกแบบและระเบียบวิธีวิจัย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เหมาะสม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Appropriate design and methodology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814909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49F02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790769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8E71F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3694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B7D9B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17F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89B660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3C2517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3FED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br w:type="page"/>
              <w:t xml:space="preserve">     2.3 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มีการระบุ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ขนาดกลุ่มตัวอย่าง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Sample size)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010657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E56AE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240879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42C08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4108191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E03BF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DBB9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29B9D57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862A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2.4 </w:t>
            </w:r>
            <w:r w:rsidR="00577B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การวิเคราะห์ทางสถิติ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Statistical analysis)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4287806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73F91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275429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27965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4722053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BF36D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8DD3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4E7" w:rsidRPr="00C47E02" w14:paraId="5721AA37" w14:textId="77777777" w:rsidTr="009A04E7">
        <w:trPr>
          <w:trHeight w:val="283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6EFC33C" w14:textId="77777777" w:rsidR="009A04E7" w:rsidRPr="00C47E02" w:rsidRDefault="009A04E7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เกณฑ์คัดเข้า/คัดออก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Inclusion/exclusion criteria)</w:t>
            </w:r>
          </w:p>
        </w:tc>
      </w:tr>
      <w:tr w:rsidR="00C83871" w:rsidRPr="00C47E02" w14:paraId="1F8A7955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F385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3.1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ทำให้เชื่อมั่นว่าเลือกอย่างยุติธรรม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Assure fair selection)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455968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A129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537031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787D4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5763960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6A024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30B6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5B02C2E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62BC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3.2 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กลุ่มตัวอย่างที่เลือก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สามารถตอบคำถาม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วิจัย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Answer research question)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366350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A18A4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9823564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1D62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702200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C1576E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8E4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10BBAAC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A32C" w14:textId="77777777" w:rsidR="00C83871" w:rsidRPr="00C47E02" w:rsidRDefault="00C83871" w:rsidP="00E75A19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3.3 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ความเหมาะสมการคัดเข้าและคัดออกของ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กลุ่มเสี่ยง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Concern about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75A19">
              <w:rPr>
                <w:rFonts w:ascii="TH SarabunPSK" w:hAnsi="TH SarabunPSK" w:cs="TH SarabunPSK"/>
                <w:sz w:val="32"/>
                <w:szCs w:val="32"/>
              </w:rPr>
              <w:t>appropriateness of recruiting/excluding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risk group)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359539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CFAD3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853197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3610B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564346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2B491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DBAE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2AF1A291" w14:textId="77777777" w:rsidTr="00537FBA">
        <w:trPr>
          <w:trHeight w:val="17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A947FC6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</w:t>
            </w:r>
            <w:r w:rsidR="00E75A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75A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เสี่ยงต่อใคร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 w:rsidR="00E75A19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618106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7DF687B9" w14:textId="77777777" w:rsidR="00C83871" w:rsidRPr="00C47E02" w:rsidRDefault="00C83871" w:rsidP="00537FBA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583753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75C1B845" w14:textId="77777777" w:rsidR="00C83871" w:rsidRPr="00C47E02" w:rsidRDefault="00C83871" w:rsidP="00537FBA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6122555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23C716D8" w14:textId="77777777" w:rsidR="00C83871" w:rsidRPr="00C47E02" w:rsidRDefault="00C83871" w:rsidP="00537FBA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7C425F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0CF1C1A7" w14:textId="77777777" w:rsidTr="00537FBA">
        <w:trPr>
          <w:trHeight w:val="17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2F657BD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="00E75A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ประโยชน์ </w:t>
            </w:r>
            <w:r w:rsidRPr="00E75A1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ประโยชน์ต่อใคร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 w:rsidR="00E75A19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479590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0F90B6F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174588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3DC707C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420835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1781468A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57BE44A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490FC7FB" w14:textId="77777777" w:rsidTr="00537FBA">
        <w:trPr>
          <w:trHeight w:val="17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19EE42F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ความเปราะบาง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Vulnerability)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692601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37A4A19D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7613702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41D8C2E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491564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33B9DA9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C04391B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4E7" w:rsidRPr="00C47E02" w14:paraId="7483C70F" w14:textId="77777777" w:rsidTr="00537FBA">
        <w:trPr>
          <w:trHeight w:val="170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7B5BB" w14:textId="77777777" w:rsidR="009A04E7" w:rsidRPr="00C47E02" w:rsidRDefault="009A04E7" w:rsidP="009A04E7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7.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เพิ่มการรักษาความปลอดภัย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(Additional safeguard)</w:t>
            </w:r>
          </w:p>
        </w:tc>
      </w:tr>
      <w:tr w:rsidR="00C83871" w:rsidRPr="00C47E02" w14:paraId="059841F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BAA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7.1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การรับ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Appropriate recruitment)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0842843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2D144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86364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6FDACF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098986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2A0A2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0A33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394055AD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4DF5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7.2 </w:t>
            </w:r>
            <w:r w:rsidR="00E75A19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กระบวนการขอความยินยอมอย่างเพียงพอ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(Adequate informed consent process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4534764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898B92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854282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BC122B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4914485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11C2F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ECFC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72C13A04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B2FF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7.3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มีการรักษาเป็นที่ยอมรับ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Acceptable treatment available)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935658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96E915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381445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789BA0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3690312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F73086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7FE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5F85BA72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9DB9746" w14:textId="77777777" w:rsidR="00C83871" w:rsidRPr="00C47E02" w:rsidRDefault="00C83871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ข้อตกลงการส่งตัวอย่างชีวภาพ/ข้อตกลงการทำวิจัยทางคลินิก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MTA/CTA, Material transfer agreement/clinical trial agreement)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0506738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784740F4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7940951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6093B977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270178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1E3EE891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6CD073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3871" w:rsidRPr="00C47E02" w14:paraId="7A758298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84E8C32" w14:textId="77777777" w:rsidR="00C83871" w:rsidRPr="00C47E02" w:rsidRDefault="00C83871" w:rsidP="003F099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9.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Others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 เช่น การติดป้ายโฆษณา แบบบันทึกข้อมูล แบบสอบถาม ฯลฯ (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Advertising</w:t>
            </w:r>
            <w:r w:rsidR="003F0998">
              <w:rPr>
                <w:rFonts w:ascii="TH SarabunPSK" w:hAnsi="TH SarabunPSK" w:cs="TH SarabunPSK"/>
                <w:sz w:val="32"/>
                <w:szCs w:val="32"/>
              </w:rPr>
              <w:t>, CRF, Questionnaire, etc.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365019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68651967" w14:textId="77777777" w:rsidR="00C83871" w:rsidRPr="00C47E02" w:rsidRDefault="009A04E7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4550832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098C69F3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944040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DE9D9" w:themeFill="accent6" w:themeFillTint="33"/>
              </w:tcPr>
              <w:p w14:paraId="6AC94779" w14:textId="77777777" w:rsidR="00C83871" w:rsidRPr="00C47E02" w:rsidRDefault="00C83871" w:rsidP="00C83871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6C7CFA3" w14:textId="77777777" w:rsidR="00C83871" w:rsidRPr="00C47E02" w:rsidRDefault="00C83871" w:rsidP="00537FBA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28FADF67" w14:textId="77777777" w:rsidTr="00537FBA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1FEE05" w14:textId="77777777" w:rsidR="00A56E2C" w:rsidRPr="00A56E2C" w:rsidRDefault="00A56E2C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56E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เครื่องมือทางการแพทย์ </w:t>
            </w:r>
            <w:r w:rsidRPr="00A56E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(Medical device)</w:t>
            </w:r>
          </w:p>
        </w:tc>
      </w:tr>
      <w:tr w:rsidR="00A56E2C" w:rsidRPr="001C7440" w14:paraId="6AB87E31" w14:textId="77777777" w:rsidTr="001C7440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B5944FD" w14:textId="77777777" w:rsidR="00A56E2C" w:rsidRPr="001C7440" w:rsidRDefault="00A56E2C" w:rsidP="009A04E7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 </w:t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Imported</w:t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</w:tr>
      <w:tr w:rsidR="001C7440" w:rsidRPr="00C47E02" w14:paraId="65681B0F" w14:textId="77777777" w:rsidTr="00A32B71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074D" w14:textId="77777777" w:rsidR="001C7440" w:rsidRPr="001C7440" w:rsidRDefault="001C7440" w:rsidP="001C7440">
            <w:pPr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lastRenderedPageBreak/>
              <w:t>1.1 Certificate from Thai  FDA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</w:rPr>
            <w:id w:val="38702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AE538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</w:rPr>
            <w:id w:val="-5154630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3883C9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</w:rPr>
            <w:id w:val="-7981422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24AC56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0B74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7440" w:rsidRPr="00C47E02" w14:paraId="1ACBF8F6" w14:textId="77777777" w:rsidTr="00A32B71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7F2" w14:textId="77777777" w:rsidR="001C7440" w:rsidRPr="001C7440" w:rsidRDefault="001C7440" w:rsidP="001C7440">
            <w:pPr>
              <w:tabs>
                <w:tab w:val="left" w:pos="1536"/>
              </w:tabs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1.2 Detailed description of medical device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</w:rPr>
            <w:id w:val="15802513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4EF586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</w:rPr>
            <w:id w:val="-7027891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2E0420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</w:rPr>
            <w:id w:val="18986996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610F6D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8D3C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7440" w:rsidRPr="00C47E02" w14:paraId="35C95FA7" w14:textId="77777777" w:rsidTr="00A32B71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7C2" w14:textId="77777777" w:rsidR="001C7440" w:rsidRPr="001C7440" w:rsidRDefault="001C7440" w:rsidP="001C7440">
            <w:pPr>
              <w:tabs>
                <w:tab w:val="left" w:pos="1608"/>
              </w:tabs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1.3 Certificate of free sale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</w:rPr>
            <w:id w:val="-10594012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083E69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</w:rPr>
            <w:id w:val="-347469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4EE6B6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</w:rPr>
            <w:id w:val="184559143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F5A02D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1C7440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9079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1C7440" w14:paraId="5DEE4912" w14:textId="77777777" w:rsidTr="001C7440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676083" w14:textId="77777777" w:rsidR="00A56E2C" w:rsidRPr="001C7440" w:rsidRDefault="00A56E2C" w:rsidP="00A32B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 Product of Thailand</w:t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</w:tr>
      <w:tr w:rsidR="001C7440" w:rsidRPr="00C47E02" w14:paraId="5FAD7025" w14:textId="77777777" w:rsidTr="00A32B71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1C52" w14:textId="77777777" w:rsidR="001C7440" w:rsidRPr="001C7440" w:rsidRDefault="001C7440" w:rsidP="001C7440">
            <w:pPr>
              <w:tabs>
                <w:tab w:val="left" w:pos="1608"/>
              </w:tabs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C744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1C7440">
              <w:rPr>
                <w:rFonts w:ascii="TH SarabunPSK" w:hAnsi="TH SarabunPSK" w:cs="TH SarabunPSK"/>
                <w:sz w:val="32"/>
                <w:szCs w:val="32"/>
              </w:rPr>
              <w:t>1 Detailed description of medical device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1174834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293507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35223516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E43312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371914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881819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59C4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1C7440" w14:paraId="686D2822" w14:textId="77777777" w:rsidTr="00715CBA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B42146" w14:textId="77777777" w:rsidR="00A56E2C" w:rsidRPr="001C7440" w:rsidRDefault="00A56E2C" w:rsidP="00A56E2C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 Invasiveness of the device</w:t>
            </w:r>
          </w:p>
        </w:tc>
      </w:tr>
      <w:tr w:rsidR="001C7440" w:rsidRPr="00C47E02" w14:paraId="48133802" w14:textId="77777777" w:rsidTr="001C7440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8E9" w14:textId="77777777" w:rsidR="001C7440" w:rsidRPr="001C7440" w:rsidRDefault="001C7440" w:rsidP="001C7440">
            <w:pPr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C744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1C7440">
              <w:rPr>
                <w:rFonts w:ascii="TH SarabunPSK" w:hAnsi="TH SarabunPSK" w:cs="TH SarabunPSK"/>
                <w:sz w:val="32"/>
                <w:szCs w:val="32"/>
              </w:rPr>
              <w:t>1 Non-invasive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142253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5C0674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7794476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04184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0228521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8E59B1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B4FE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7440" w:rsidRPr="00C47E02" w14:paraId="2F9B3568" w14:textId="77777777" w:rsidTr="001C7440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865C" w14:textId="77777777" w:rsidR="001C7440" w:rsidRPr="001C7440" w:rsidRDefault="001C7440" w:rsidP="001C7440">
            <w:pPr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3.2 Invasive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1317757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2744E5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5457293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8AFE5A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8159341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C9199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5853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1C7440" w14:paraId="2AC065AC" w14:textId="77777777" w:rsidTr="00A32B71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05C94AB" w14:textId="77777777" w:rsidR="00A56E2C" w:rsidRPr="001C7440" w:rsidRDefault="00A56E2C" w:rsidP="00A32B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 Risk of the device</w:t>
            </w:r>
          </w:p>
        </w:tc>
      </w:tr>
      <w:tr w:rsidR="001C7440" w:rsidRPr="00C47E02" w14:paraId="5D1B0A09" w14:textId="77777777" w:rsidTr="00A32B71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393" w14:textId="77777777" w:rsidR="001C7440" w:rsidRPr="001C7440" w:rsidRDefault="001C7440" w:rsidP="001C7440">
            <w:pPr>
              <w:tabs>
                <w:tab w:val="left" w:pos="936"/>
              </w:tabs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4.1 Non-significant risk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7211750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D7EAF2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506056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5D16C3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841923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3F104D" w14:textId="77777777" w:rsidR="001C7440" w:rsidRPr="001C7440" w:rsidRDefault="001C7440" w:rsidP="001C7440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5588" w14:textId="77777777" w:rsidR="001C7440" w:rsidRPr="001C7440" w:rsidRDefault="001C7440" w:rsidP="001C7440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5D12F503" w14:textId="77777777" w:rsidTr="00A32B71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EDFB" w14:textId="77777777" w:rsidR="00A56E2C" w:rsidRPr="001C7440" w:rsidRDefault="001C7440" w:rsidP="001C7440">
            <w:pPr>
              <w:spacing w:after="0" w:line="235" w:lineRule="auto"/>
              <w:ind w:left="347"/>
              <w:rPr>
                <w:rFonts w:ascii="TH SarabunPSK" w:hAnsi="TH SarabunPSK" w:cs="TH SarabunPSK"/>
                <w:sz w:val="32"/>
                <w:szCs w:val="32"/>
              </w:rPr>
            </w:pPr>
            <w:r w:rsidRPr="001C7440">
              <w:rPr>
                <w:rFonts w:ascii="TH SarabunPSK" w:hAnsi="TH SarabunPSK" w:cs="TH SarabunPSK"/>
                <w:sz w:val="32"/>
                <w:szCs w:val="32"/>
              </w:rPr>
              <w:t>4.2 Significant risk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215582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22B9E9" w14:textId="77777777" w:rsidR="00A56E2C" w:rsidRPr="001C7440" w:rsidRDefault="001C7440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642768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42DFB5" w14:textId="77777777" w:rsidR="00A56E2C" w:rsidRPr="001C7440" w:rsidRDefault="001C7440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663718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8D0835" w14:textId="77777777" w:rsidR="00A56E2C" w:rsidRPr="001C7440" w:rsidRDefault="001C7440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B0FF" w14:textId="77777777" w:rsidR="00A56E2C" w:rsidRPr="001C7440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460AB564" w14:textId="77777777" w:rsidTr="00537FBA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B4E4DC8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การให้ความยินยอมโดยได้รับข้อมูล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ICH GCP 4.8.10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6E2C" w:rsidRPr="00C47E02" w14:paraId="082810D9" w14:textId="77777777" w:rsidTr="00962E8D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3DD9EF6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เอกสารชี้แจง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Participant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information sheet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หรือ คำชี้แจงอาสาสมัคร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Participant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information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6E2C" w:rsidRPr="00C47E02" w14:paraId="23A218F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0145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 หัวข้อเรื่องที่จะทำการวิจัย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557239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0C5C8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0237532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46842E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5692380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49AA15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B83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100E97F3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797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1.2 ภาษาที่ใช้เข้าใจง่าย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5082445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76BE1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996801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68451C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122643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303690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1AA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2A90A45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F9CE" w14:textId="77777777" w:rsidR="00A56E2C" w:rsidRPr="00C47E02" w:rsidRDefault="00A56E2C" w:rsidP="00A56E2C">
            <w:pPr>
              <w:spacing w:after="0" w:line="235" w:lineRule="auto"/>
              <w:ind w:left="-360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1.3 มีข้อความระบุว่าเป็น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6729306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6713F9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054661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7623E1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703964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4B4235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D26E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0B3BFCB1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A54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1.4 เหตุผลที่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ได้รับเชิญให้เข้าร่วมในโครงการวิจัย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6826392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16992A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453071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FE9EF9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1410209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259192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6315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1101E6C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C089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 1.5 วัตถุประสงค์ของโครงการวิจัย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272737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3BFE04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082228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8CCCC6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287270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98A24B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F355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568E01E7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7DDF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1.6 จำนวน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738073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8C871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1284593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2838BB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364943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152591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F808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5819C713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E133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1.7 วิธีดำเนินการที่จะปฏิบัติต่อ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666215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2B12AF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7272906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787D0B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7763938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61F50C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B655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6C7E1E8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08D4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1.8 ระยะเวลาที่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แต่ละคนจะต้องอยู่ในโครงการวิจัย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8576477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1AA08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4512015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8E4505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454410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FABE22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1F15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385A4AA7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558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1.9 ผลประโยชน์ที่คาดว่าจะเกิดขึ้นจากการวิจัยต่อ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โดยตรงและ/หรือประโยชน์ต่อชุมชน/สังคม/เกิดความรู้ใหม่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301185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8AD51C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263969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92B3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806134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EEBCB6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6A3B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663F6A79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ADC0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1.10 ความเสี่ยง ความไม่สบาย หรือความไม่สะดวกที่อาจเกิดขึ้นแก่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193591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8C8AB9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220414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2AB4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001100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62AFD9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C983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42C605BB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49387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1.11 ทางเลือกหรือกระบวนการรักษาอื่นๆ ในกรณีที่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ไม่เข้าร่วมในโครงการวิจัย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443919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0FC6747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7177137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E12E257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870062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581EB64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00F4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2DD103D8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6BDF6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1.12 การให้เงินชดเชยค่าเดินทาง การเสียเวลา ความไม่สะดวก ไม่สบาย และรายได้ที่เสียไปจากการที่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เข้าร่วมในโครงการวิจัย วิธีการให้และเวลาที่ให้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0749675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64256D7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8213442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A0A531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128153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922832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E5B4A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2D9499C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8D46C4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1.13 การให้การรักษาพยาบาลหรือค่าชดเชยเมื่อมีความเสียหายหรืออันตรายที่เกิดจากการวิจัย     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2336659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4E0AA1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1968437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9EAFD5E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828778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706C907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AEF2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1E18809A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D655A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1.14 แหล่งเงินทุนวิจัยและสถาบันที่ร่วมในการทำวิจัย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500045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0860EA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68346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1ECF82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1402999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AF8E80F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B2C8B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649ECCC7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0A5EF3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1.15 การวิจัยทางพันธุศาสตร์จะต้องมีการขอความยินยอมและมีการให้คำปรึกษาเกี่ยวกับ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Genetic counseling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887906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1E9634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204314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1933E56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6452676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8CB6062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52CF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0885B3E7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22D89E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1.16 การขอเก็บตัวอย่างที่เหลือจากการวิจัยและระยะเวลาที่เก็บเพื่อการตรวจเพิ่มเติมในอนาคตหรือ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เพื่อการศึกษาใหม่ในอนาคตต้องมีการขอความยินยอมเพื่อเก็บตัวอย่างที่เหลือ แต่การใช้ตัวอย่างนั้นจะต้องยื่นเรื่องให้คณะกรรมการ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8265127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2DCF592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3208838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1C5C984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624407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BD0A0E0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875A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642D71F4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53558D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1.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17 บุคคลและหมายเลขโทรศัพท์ที่สามารถติดต่อได้ตลอด 24 ชั่วโมงในกรณีที่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เกิดเหตุการณ์อันไม่พึงประสงค์ 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0839448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405B146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636472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96ECD55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491453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AC7F5F1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30400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35C81E01" w14:textId="77777777" w:rsidTr="00537FBA"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798485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1.18 หมายเลขโทรศัพท์สำนักงานคณะกรรมการ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สามารถติดต่อกรณีมีข้อร้องเรียน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8347930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6DDA4DA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840860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00A246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9266514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0242C4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3B95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(หากมีการปฏิบัติที่ไม่เป็นไปตามข้อมูลในเอกสารชี้แจงฯ ท่านสามารถร้องเรียน</w:t>
            </w:r>
          </w:p>
          <w:p w14:paraId="0DA95FAD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ได้ที่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0 2561 4892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A56E2C" w:rsidRPr="00C47E02" w14:paraId="646FA062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33E201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1.19 มีเอกสาร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ฉบับที่เหมาะสำหรับเด็กอายุ 7-17 ปี (ใช้ภาษาสำหรับเด็กในช่วงอายุดังกล่าวที่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ง่าย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956999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67231CE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216588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5ED85D3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767393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433CF44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30E7D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31CE47FB" w14:textId="77777777" w:rsidTr="00537FBA">
        <w:trPr>
          <w:trHeight w:val="283"/>
        </w:trPr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968BAAD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หนังสือแสดงเจตนายินยอมเข้าร่วมการวิจัย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Informed consent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form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 </w:t>
            </w:r>
          </w:p>
        </w:tc>
      </w:tr>
      <w:tr w:rsidR="00A56E2C" w:rsidRPr="00C47E02" w14:paraId="4D654F10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2673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2.1 มีข้อความ 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ข้าพเจ้ามี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อิสระที่จะปฏิเสธหรือถอนตัวออกจากโครงการวิจัยเมื่อใดก็ได้โดยไม่มีผลใดๆ ต่อการรักษาพยาบาลที่ควรจะได้รับตามมาตรฐานหรือสูญเสียผลประโยชน์ใดๆ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>”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3484450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4BE171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935359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1499D1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3041615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5DEB19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07CE" w14:textId="77777777" w:rsidR="00A56E2C" w:rsidRPr="00C47E02" w:rsidRDefault="00A56E2C" w:rsidP="00A56E2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1AE64B9F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01DD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2.2 ขอบเขตการรักษาความลับของข้อมูลเกี่ยวกับ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143046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2F4816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1840171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ED54C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5938630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DB0A07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1F2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1E4E1E63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E0EA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2.3 ความเหมาะสม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การลงนาม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และ/หรือผู้แทนโดยชอบด้วยกฎหมาย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893655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9435CC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16998987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E07CD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12178164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224AFA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C53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09C1E242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7489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2.4 ความเหมาะสมของการแสดงความยินยอมของ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ที่ไม่สามารถอ่านและเขียนได้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838970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B38AED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748960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E59A29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2782322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57FE98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F60B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6E2C" w:rsidRPr="00C47E02" w14:paraId="49F5DB42" w14:textId="77777777" w:rsidTr="00537FBA">
        <w:trPr>
          <w:trHeight w:val="737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C4C8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    2.5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ความเหมาะสมของการขอ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การยอมรับ ในการเข้าร่วมการวิจัยสำหรับ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เด็กอายุ 7-17</w:t>
            </w:r>
            <w:r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และการลงนาม</w:t>
            </w:r>
          </w:p>
        </w:tc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1402537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B71F72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2477340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3E3CBF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b/>
              <w:bCs/>
              <w:sz w:val="32"/>
              <w:szCs w:val="32"/>
            </w:rPr>
            <w:id w:val="-6468902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D272E" w14:textId="77777777" w:rsidR="00A56E2C" w:rsidRPr="00C47E02" w:rsidRDefault="00A56E2C" w:rsidP="00A56E2C">
                <w:pPr>
                  <w:spacing w:after="0" w:line="240" w:lineRule="auto"/>
                  <w:ind w:left="-15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E79B" w14:textId="77777777" w:rsidR="00A56E2C" w:rsidRPr="00C47E02" w:rsidRDefault="00A56E2C" w:rsidP="00A56E2C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7E9446C" w14:textId="77777777" w:rsidR="00537FBA" w:rsidRDefault="00537FBA">
      <w:r>
        <w:br w:type="page"/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5"/>
      </w:tblGrid>
      <w:tr w:rsidR="00C83871" w:rsidRPr="00C47E02" w14:paraId="5FD8D65E" w14:textId="77777777" w:rsidTr="00537FBA">
        <w:trPr>
          <w:trHeight w:val="358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AF2CE15" w14:textId="77777777" w:rsidR="00C83871" w:rsidRPr="00C47E02" w:rsidRDefault="00C83871" w:rsidP="00C83871">
            <w:pPr>
              <w:tabs>
                <w:tab w:val="left" w:pos="190"/>
              </w:tabs>
              <w:spacing w:after="0"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การตัดสินใจ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ประเภทความเสี่ยง/ประโยชน์ (</w:t>
            </w:r>
            <w:r w:rsidRPr="00C47E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Decision: risk/benefit category)</w:t>
            </w:r>
          </w:p>
        </w:tc>
      </w:tr>
      <w:tr w:rsidR="00C83871" w:rsidRPr="00C47E02" w14:paraId="7482B6C7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ACB7" w14:textId="77777777" w:rsidR="00C83871" w:rsidRPr="00C47E02" w:rsidRDefault="00D74ACB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15946174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การวิจัยที่เกี่ยวข้องกับความเสี่ยงเพียงเล็กน้อย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involving not greater than minimal risk)</w:t>
            </w:r>
          </w:p>
        </w:tc>
      </w:tr>
      <w:tr w:rsidR="00C83871" w:rsidRPr="00C47E02" w14:paraId="18C7F619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E960" w14:textId="77777777" w:rsidR="00C83871" w:rsidRPr="00C47E02" w:rsidRDefault="00D74ACB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5205408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การวิจัยที่เกี่ยวข้องกับความเสี่ยงมากกว่าปกติแต่ได้แสดงถึงประโยชน์ต่อ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โดยตรงในอนาคต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involving greater than minimal risk but presenting the prospect of direct bene</w:t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>fit to the individual subjects)</w:t>
            </w:r>
          </w:p>
        </w:tc>
      </w:tr>
      <w:tr w:rsidR="00C83871" w:rsidRPr="00C47E02" w14:paraId="01C262D2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D7FA" w14:textId="77777777" w:rsidR="00C83871" w:rsidRPr="00C47E02" w:rsidRDefault="00D74ACB" w:rsidP="00C83871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957864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การวิจัยที่เกี่ยวข้องกับความเสี่ยงมากกว่าปกติและไม่ได้แสดงถึงประโยชน์ต่อ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โดยตรงในอนาคตแต่มีความเป็นไปได้ที่จะนำความรู้เกี่ยวกับเรื่องความผิดปรกติหรือภาวะของโรคของ</w:t>
            </w:r>
            <w:r w:rsidR="00537FB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ไปใช้กับผู้ป่วยคนอื่นๆ ได้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involving greater than minimal risk and no prospect of direct benefit to individual subjects, but likely to yield generalizable knowledge about the s</w:t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>ubject’s disorder or condition)</w:t>
            </w:r>
          </w:p>
        </w:tc>
      </w:tr>
      <w:tr w:rsidR="00C83871" w:rsidRPr="00C47E02" w14:paraId="0C990A79" w14:textId="77777777" w:rsidTr="00537FBA">
        <w:trPr>
          <w:trHeight w:val="1701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D354" w14:textId="77777777" w:rsidR="00C83871" w:rsidRPr="00C83871" w:rsidRDefault="00D74ACB" w:rsidP="00C83871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14136202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7FBA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การวิจัยที่มีนัยยะหนึ่งที่สามารถพิสูจน์ได้ถึงโอกาสที่จะเข้าใจ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 หรือบรรเทาปัญหาร้ายแรงที่มีผลกระทบต่อสุขภาพหรือ สวัสดิภาพความเป็นอยู่ที่ดีของเด็ก</w:t>
            </w:r>
            <w:r w:rsidR="00C83871" w:rsidRPr="00C47E02">
              <w:rPr>
                <w:rFonts w:ascii="TH SarabunPSK" w:hAnsi="TH SarabunPSK" w:cs="TH SarabunPSK"/>
                <w:sz w:val="32"/>
                <w:szCs w:val="32"/>
              </w:rPr>
              <w:t xml:space="preserve"> (Research not otherwise approvable which presents an opportunity to understand, prevent, or alleviate a serious problem affecting the  health or welfare of children)</w:t>
            </w:r>
          </w:p>
        </w:tc>
      </w:tr>
    </w:tbl>
    <w:p w14:paraId="66337CFA" w14:textId="77777777" w:rsidR="005F2562" w:rsidRPr="00C47E02" w:rsidRDefault="005F2562" w:rsidP="00617C50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23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275B97" w:rsidRPr="00C47E02" w14:paraId="0AAC7CC5" w14:textId="77777777" w:rsidTr="00537FBA">
        <w:tc>
          <w:tcPr>
            <w:tcW w:w="10235" w:type="dxa"/>
          </w:tcPr>
          <w:p w14:paraId="604E656D" w14:textId="77777777" w:rsidR="00275B97" w:rsidRPr="00C47E02" w:rsidRDefault="00275B97" w:rsidP="00617C5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  <w:p w14:paraId="3A95E1F0" w14:textId="77777777" w:rsidR="00AB48A1" w:rsidRPr="00C47E02" w:rsidRDefault="00275B97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635980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AB48A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 ลงนามผู้วิจัยหลัก</w:t>
            </w:r>
          </w:p>
          <w:p w14:paraId="230977C6" w14:textId="77777777" w:rsidR="00AB48A1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B48A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(....................................................................................) ชื่อผู้วิจัยหลักตัวบรรจง</w:t>
            </w:r>
          </w:p>
          <w:p w14:paraId="3D44BAA0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AB48A1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........... เดือน.............................. พ.ศ. ......................</w:t>
            </w:r>
          </w:p>
          <w:p w14:paraId="10B861D9" w14:textId="77777777" w:rsidR="009337C2" w:rsidRPr="00C47E02" w:rsidRDefault="009337C2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8E6D85" w14:textId="77777777" w:rsidR="00635980" w:rsidRPr="00C47E02" w:rsidRDefault="00BF596F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r w:rsidR="00C2168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เป็นวิทยานิพนธ์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การศึกษาค้นคว้าอิสระ อื่นๆ</w:t>
            </w:r>
          </w:p>
          <w:p w14:paraId="4F0C36D2" w14:textId="77777777" w:rsidR="00BF596F" w:rsidRPr="00C47E02" w:rsidRDefault="00BF596F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9FF646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...................................................................................... ลงนาม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ที่ปรึกษาการวิจัยหลัก</w:t>
            </w:r>
          </w:p>
          <w:p w14:paraId="6DB7A90E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537FB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(....................................................................................) ชื่อ</w:t>
            </w:r>
            <w:r w:rsidR="00AE21F3"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ที่ปรึกษาการวิจัยหลัก</w:t>
            </w: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>ตัวบรรจง</w:t>
            </w:r>
          </w:p>
          <w:p w14:paraId="39DD5ED2" w14:textId="77777777" w:rsidR="00635980" w:rsidRPr="00C47E02" w:rsidRDefault="00635980" w:rsidP="0064190A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47E0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7C8B64F1" w14:textId="77777777" w:rsidR="00AB48A1" w:rsidRPr="00C47E02" w:rsidRDefault="00AB48A1" w:rsidP="00617C50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3B57ED" w14:textId="77777777" w:rsidR="00FE5DD3" w:rsidRPr="00C47E02" w:rsidRDefault="00FE5DD3" w:rsidP="009337C2">
      <w:pPr>
        <w:pStyle w:val="NoSpacing"/>
        <w:rPr>
          <w:rFonts w:ascii="TH SarabunPSK" w:hAnsi="TH SarabunPSK" w:cs="TH SarabunPSK"/>
          <w:sz w:val="32"/>
          <w:szCs w:val="32"/>
          <w:cs/>
        </w:rPr>
      </w:pPr>
    </w:p>
    <w:p w14:paraId="7DA8E813" w14:textId="77777777" w:rsidR="0051174C" w:rsidRPr="00C47E02" w:rsidRDefault="0051174C" w:rsidP="00202AF8">
      <w:pPr>
        <w:rPr>
          <w:rFonts w:ascii="TH SarabunPSK" w:hAnsi="TH SarabunPSK" w:cs="TH SarabunPSK"/>
          <w:sz w:val="32"/>
          <w:szCs w:val="32"/>
        </w:rPr>
      </w:pPr>
    </w:p>
    <w:sectPr w:rsidR="0051174C" w:rsidRPr="00C47E02" w:rsidSect="009A04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40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62EB" w14:textId="77777777" w:rsidR="00D74ACB" w:rsidRDefault="00D74ACB" w:rsidP="00642920">
      <w:pPr>
        <w:spacing w:after="0" w:line="240" w:lineRule="auto"/>
      </w:pPr>
      <w:r>
        <w:separator/>
      </w:r>
    </w:p>
  </w:endnote>
  <w:endnote w:type="continuationSeparator" w:id="0">
    <w:p w14:paraId="342F4ACE" w14:textId="77777777" w:rsidR="00D74ACB" w:rsidRDefault="00D74ACB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FE01" w14:textId="77777777" w:rsidR="001C7440" w:rsidRDefault="001C74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01B3B" w14:textId="77777777" w:rsidR="001C7440" w:rsidRDefault="001C74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CAE6" w14:textId="77777777" w:rsidR="001C7440" w:rsidRDefault="001C7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2DD61" w14:textId="77777777" w:rsidR="00D74ACB" w:rsidRDefault="00D74ACB" w:rsidP="00642920">
      <w:pPr>
        <w:spacing w:after="0" w:line="240" w:lineRule="auto"/>
      </w:pPr>
      <w:r>
        <w:separator/>
      </w:r>
    </w:p>
  </w:footnote>
  <w:footnote w:type="continuationSeparator" w:id="0">
    <w:p w14:paraId="0615702D" w14:textId="77777777" w:rsidR="00D74ACB" w:rsidRDefault="00D74ACB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57D1" w14:textId="77777777" w:rsidR="001C7440" w:rsidRDefault="001C74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814"/>
    </w:tblGrid>
    <w:tr w:rsidR="00C83871" w:rsidRPr="00642920" w14:paraId="7396D696" w14:textId="77777777" w:rsidTr="00EE7ADD">
      <w:trPr>
        <w:cantSplit/>
      </w:trPr>
      <w:tc>
        <w:tcPr>
          <w:tcW w:w="1402" w:type="dxa"/>
          <w:vMerge w:val="restart"/>
          <w:vAlign w:val="center"/>
        </w:tcPr>
        <w:p w14:paraId="5FD0B234" w14:textId="77777777" w:rsidR="00C83871" w:rsidRPr="00642920" w:rsidRDefault="00C83871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07A43502" wp14:editId="41923BF5">
                <wp:extent cx="753110" cy="74676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64514ECD" w14:textId="77777777" w:rsidR="00C83871" w:rsidRPr="00642920" w:rsidRDefault="00C83871" w:rsidP="000D401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814" w:type="dxa"/>
          <w:vAlign w:val="center"/>
        </w:tcPr>
        <w:p w14:paraId="1E490D7A" w14:textId="77777777" w:rsidR="00C83871" w:rsidRPr="006B0B66" w:rsidRDefault="00C83871" w:rsidP="000D4010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C83871" w:rsidRPr="00642920" w14:paraId="5C40B26C" w14:textId="77777777" w:rsidTr="00EE7ADD">
      <w:trPr>
        <w:cantSplit/>
        <w:trHeight w:val="869"/>
      </w:trPr>
      <w:tc>
        <w:tcPr>
          <w:tcW w:w="1402" w:type="dxa"/>
          <w:vMerge/>
        </w:tcPr>
        <w:p w14:paraId="7CB32D74" w14:textId="77777777" w:rsidR="00C83871" w:rsidRPr="00642920" w:rsidRDefault="00C83871" w:rsidP="00C8387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00E3A9D0" w14:textId="77777777" w:rsidR="00C83871" w:rsidRPr="00642920" w:rsidRDefault="001C7440" w:rsidP="000D401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1C744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แบบประเมินโครงการวิจัยเครื่องมือทางการแพทย์โดยผู้วิจัยหลัก</w:t>
          </w:r>
          <w:r w:rsidR="00C83871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(</w:t>
          </w:r>
          <w:proofErr w:type="spellStart"/>
          <w:r w:rsidR="00C83871">
            <w:rPr>
              <w:rFonts w:ascii="TH SarabunPSK" w:hAnsi="TH SarabunPSK" w:cs="TH SarabunPSK"/>
              <w:b/>
              <w:bCs/>
              <w:sz w:val="32"/>
              <w:szCs w:val="32"/>
            </w:rPr>
            <w:t>Self assessment</w:t>
          </w:r>
          <w:proofErr w:type="spellEnd"/>
          <w:r w:rsidR="00C83871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form for PI</w:t>
          </w:r>
          <w:r w:rsidR="00C83871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)</w:t>
          </w:r>
        </w:p>
      </w:tc>
      <w:tc>
        <w:tcPr>
          <w:tcW w:w="2814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125424869"/>
            <w:docPartObj>
              <w:docPartGallery w:val="Page Numbers (Top of Page)"/>
              <w:docPartUnique/>
            </w:docPartObj>
          </w:sdtPr>
          <w:sdtEndPr/>
          <w:sdtContent>
            <w:p w14:paraId="38F64EFB" w14:textId="77777777" w:rsidR="00C83871" w:rsidRPr="00642920" w:rsidRDefault="00C83871" w:rsidP="000D4010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202AF8">
                <w:rPr>
                  <w:rFonts w:ascii="TH SarabunPSK" w:hAnsi="TH SarabunPSK" w:cs="TH SarabunPSK"/>
                  <w:noProof/>
                  <w:sz w:val="32"/>
                  <w:szCs w:val="32"/>
                </w:rPr>
                <w:t>6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202AF8">
                <w:rPr>
                  <w:rFonts w:ascii="TH SarabunPSK" w:hAnsi="TH SarabunPSK" w:cs="TH SarabunPSK"/>
                  <w:noProof/>
                  <w:sz w:val="32"/>
                  <w:szCs w:val="32"/>
                </w:rPr>
                <w:t>6</w:t>
              </w:r>
              <w:r w:rsidRPr="004251D8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 xml:space="preserve"> หน้า</w:t>
              </w:r>
            </w:p>
          </w:sdtContent>
        </w:sdt>
      </w:tc>
    </w:tr>
  </w:tbl>
  <w:p w14:paraId="3909CA3A" w14:textId="77777777" w:rsidR="00C83871" w:rsidRDefault="00C838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FE4D4" w14:textId="77777777" w:rsidR="001C7440" w:rsidRDefault="001C74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5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E6288"/>
    <w:multiLevelType w:val="hybridMultilevel"/>
    <w:tmpl w:val="61EAB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554FD3"/>
    <w:multiLevelType w:val="hybridMultilevel"/>
    <w:tmpl w:val="61EAB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80804">
    <w:abstractNumId w:val="15"/>
  </w:num>
  <w:num w:numId="2" w16cid:durableId="881746853">
    <w:abstractNumId w:val="19"/>
  </w:num>
  <w:num w:numId="3" w16cid:durableId="971440413">
    <w:abstractNumId w:val="20"/>
  </w:num>
  <w:num w:numId="4" w16cid:durableId="537855496">
    <w:abstractNumId w:val="12"/>
  </w:num>
  <w:num w:numId="5" w16cid:durableId="2051032149">
    <w:abstractNumId w:val="11"/>
  </w:num>
  <w:num w:numId="6" w16cid:durableId="1085878185">
    <w:abstractNumId w:val="16"/>
  </w:num>
  <w:num w:numId="7" w16cid:durableId="1673141259">
    <w:abstractNumId w:val="7"/>
  </w:num>
  <w:num w:numId="8" w16cid:durableId="1322660927">
    <w:abstractNumId w:val="21"/>
  </w:num>
  <w:num w:numId="9" w16cid:durableId="502547799">
    <w:abstractNumId w:val="8"/>
  </w:num>
  <w:num w:numId="10" w16cid:durableId="607858437">
    <w:abstractNumId w:val="4"/>
  </w:num>
  <w:num w:numId="11" w16cid:durableId="1515994236">
    <w:abstractNumId w:val="6"/>
  </w:num>
  <w:num w:numId="12" w16cid:durableId="1954286333">
    <w:abstractNumId w:val="9"/>
  </w:num>
  <w:num w:numId="13" w16cid:durableId="334377842">
    <w:abstractNumId w:val="0"/>
  </w:num>
  <w:num w:numId="14" w16cid:durableId="483470493">
    <w:abstractNumId w:val="10"/>
  </w:num>
  <w:num w:numId="15" w16cid:durableId="1612514507">
    <w:abstractNumId w:val="3"/>
  </w:num>
  <w:num w:numId="16" w16cid:durableId="1826429270">
    <w:abstractNumId w:val="1"/>
  </w:num>
  <w:num w:numId="17" w16cid:durableId="48379803">
    <w:abstractNumId w:val="13"/>
  </w:num>
  <w:num w:numId="18" w16cid:durableId="2023824535">
    <w:abstractNumId w:val="24"/>
  </w:num>
  <w:num w:numId="19" w16cid:durableId="2072654087">
    <w:abstractNumId w:val="23"/>
  </w:num>
  <w:num w:numId="20" w16cid:durableId="103967481">
    <w:abstractNumId w:val="2"/>
  </w:num>
  <w:num w:numId="21" w16cid:durableId="529102634">
    <w:abstractNumId w:val="18"/>
  </w:num>
  <w:num w:numId="22" w16cid:durableId="1603493393">
    <w:abstractNumId w:val="5"/>
  </w:num>
  <w:num w:numId="23" w16cid:durableId="754712747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3458660">
    <w:abstractNumId w:val="22"/>
  </w:num>
  <w:num w:numId="25" w16cid:durableId="1932817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085C"/>
    <w:rsid w:val="0000382E"/>
    <w:rsid w:val="00004EF8"/>
    <w:rsid w:val="00006ABC"/>
    <w:rsid w:val="0000709C"/>
    <w:rsid w:val="0001008E"/>
    <w:rsid w:val="00010D2E"/>
    <w:rsid w:val="0001111A"/>
    <w:rsid w:val="000116FD"/>
    <w:rsid w:val="000132E7"/>
    <w:rsid w:val="00013B19"/>
    <w:rsid w:val="00017384"/>
    <w:rsid w:val="00017D6C"/>
    <w:rsid w:val="00017F8B"/>
    <w:rsid w:val="00020861"/>
    <w:rsid w:val="00023B34"/>
    <w:rsid w:val="00024171"/>
    <w:rsid w:val="0002423B"/>
    <w:rsid w:val="00026E3C"/>
    <w:rsid w:val="000305AC"/>
    <w:rsid w:val="00030752"/>
    <w:rsid w:val="000360C5"/>
    <w:rsid w:val="000375C5"/>
    <w:rsid w:val="0004022D"/>
    <w:rsid w:val="00041007"/>
    <w:rsid w:val="00041FEA"/>
    <w:rsid w:val="00042CFA"/>
    <w:rsid w:val="00043779"/>
    <w:rsid w:val="00044503"/>
    <w:rsid w:val="000460C4"/>
    <w:rsid w:val="0005095C"/>
    <w:rsid w:val="00050EFE"/>
    <w:rsid w:val="00051C54"/>
    <w:rsid w:val="0005268A"/>
    <w:rsid w:val="000529F4"/>
    <w:rsid w:val="00052F4B"/>
    <w:rsid w:val="000551D6"/>
    <w:rsid w:val="0005594A"/>
    <w:rsid w:val="000602A5"/>
    <w:rsid w:val="00064929"/>
    <w:rsid w:val="00065E45"/>
    <w:rsid w:val="00065FB9"/>
    <w:rsid w:val="00066415"/>
    <w:rsid w:val="0006664B"/>
    <w:rsid w:val="00080C1C"/>
    <w:rsid w:val="00081E2E"/>
    <w:rsid w:val="00084ADE"/>
    <w:rsid w:val="00090227"/>
    <w:rsid w:val="00090627"/>
    <w:rsid w:val="00092E03"/>
    <w:rsid w:val="00092F8A"/>
    <w:rsid w:val="00097EAD"/>
    <w:rsid w:val="000A0384"/>
    <w:rsid w:val="000A1E69"/>
    <w:rsid w:val="000A24E3"/>
    <w:rsid w:val="000A3A0E"/>
    <w:rsid w:val="000A691D"/>
    <w:rsid w:val="000A6DAF"/>
    <w:rsid w:val="000B0984"/>
    <w:rsid w:val="000B3416"/>
    <w:rsid w:val="000B5DF4"/>
    <w:rsid w:val="000B7865"/>
    <w:rsid w:val="000C22D4"/>
    <w:rsid w:val="000C4B35"/>
    <w:rsid w:val="000D25DF"/>
    <w:rsid w:val="000D4010"/>
    <w:rsid w:val="000D5E80"/>
    <w:rsid w:val="000D784C"/>
    <w:rsid w:val="000E2EB9"/>
    <w:rsid w:val="000E4BE7"/>
    <w:rsid w:val="000F03F6"/>
    <w:rsid w:val="000F0D33"/>
    <w:rsid w:val="000F186F"/>
    <w:rsid w:val="000F3E29"/>
    <w:rsid w:val="000F507D"/>
    <w:rsid w:val="000F5463"/>
    <w:rsid w:val="000F6A42"/>
    <w:rsid w:val="00100907"/>
    <w:rsid w:val="00104860"/>
    <w:rsid w:val="00110D31"/>
    <w:rsid w:val="00111446"/>
    <w:rsid w:val="00112213"/>
    <w:rsid w:val="00112D48"/>
    <w:rsid w:val="0011424D"/>
    <w:rsid w:val="00115122"/>
    <w:rsid w:val="00115430"/>
    <w:rsid w:val="0011545B"/>
    <w:rsid w:val="001225A6"/>
    <w:rsid w:val="001243B8"/>
    <w:rsid w:val="00125E96"/>
    <w:rsid w:val="001265F5"/>
    <w:rsid w:val="00130C55"/>
    <w:rsid w:val="00130ED7"/>
    <w:rsid w:val="0013245C"/>
    <w:rsid w:val="00133374"/>
    <w:rsid w:val="001365CE"/>
    <w:rsid w:val="00137D51"/>
    <w:rsid w:val="0014038C"/>
    <w:rsid w:val="00141567"/>
    <w:rsid w:val="00141B51"/>
    <w:rsid w:val="00141FB0"/>
    <w:rsid w:val="00142A02"/>
    <w:rsid w:val="00153FF6"/>
    <w:rsid w:val="001541A1"/>
    <w:rsid w:val="0015437C"/>
    <w:rsid w:val="0015610D"/>
    <w:rsid w:val="00156E13"/>
    <w:rsid w:val="00157BCE"/>
    <w:rsid w:val="00162B2F"/>
    <w:rsid w:val="00171111"/>
    <w:rsid w:val="00173B07"/>
    <w:rsid w:val="0017526D"/>
    <w:rsid w:val="00175F31"/>
    <w:rsid w:val="00180271"/>
    <w:rsid w:val="00181C5E"/>
    <w:rsid w:val="00183343"/>
    <w:rsid w:val="00184685"/>
    <w:rsid w:val="00184A9B"/>
    <w:rsid w:val="00192F46"/>
    <w:rsid w:val="001959D9"/>
    <w:rsid w:val="00195A44"/>
    <w:rsid w:val="00197880"/>
    <w:rsid w:val="001A12DF"/>
    <w:rsid w:val="001A286B"/>
    <w:rsid w:val="001A4092"/>
    <w:rsid w:val="001A543F"/>
    <w:rsid w:val="001B41A5"/>
    <w:rsid w:val="001B58F2"/>
    <w:rsid w:val="001B7015"/>
    <w:rsid w:val="001C5497"/>
    <w:rsid w:val="001C6B66"/>
    <w:rsid w:val="001C7440"/>
    <w:rsid w:val="001D3058"/>
    <w:rsid w:val="001D6F50"/>
    <w:rsid w:val="001E0EC0"/>
    <w:rsid w:val="001E1792"/>
    <w:rsid w:val="001E440E"/>
    <w:rsid w:val="001F4153"/>
    <w:rsid w:val="001F7CF9"/>
    <w:rsid w:val="002011F3"/>
    <w:rsid w:val="00201399"/>
    <w:rsid w:val="0020159F"/>
    <w:rsid w:val="00202AF8"/>
    <w:rsid w:val="00203493"/>
    <w:rsid w:val="00203BD7"/>
    <w:rsid w:val="00206098"/>
    <w:rsid w:val="00207A25"/>
    <w:rsid w:val="0021034B"/>
    <w:rsid w:val="00213B2E"/>
    <w:rsid w:val="00215D67"/>
    <w:rsid w:val="002208CA"/>
    <w:rsid w:val="00225941"/>
    <w:rsid w:val="00227057"/>
    <w:rsid w:val="002270EC"/>
    <w:rsid w:val="00230294"/>
    <w:rsid w:val="002322AA"/>
    <w:rsid w:val="00232E28"/>
    <w:rsid w:val="0023398F"/>
    <w:rsid w:val="00233A06"/>
    <w:rsid w:val="00234BDB"/>
    <w:rsid w:val="00235BCD"/>
    <w:rsid w:val="002363AD"/>
    <w:rsid w:val="002426F1"/>
    <w:rsid w:val="00245442"/>
    <w:rsid w:val="00245827"/>
    <w:rsid w:val="00246271"/>
    <w:rsid w:val="002471FA"/>
    <w:rsid w:val="002517D0"/>
    <w:rsid w:val="00254F0F"/>
    <w:rsid w:val="00255DBF"/>
    <w:rsid w:val="0026371C"/>
    <w:rsid w:val="00267F3F"/>
    <w:rsid w:val="00270593"/>
    <w:rsid w:val="00270A67"/>
    <w:rsid w:val="00272522"/>
    <w:rsid w:val="00275B97"/>
    <w:rsid w:val="00285626"/>
    <w:rsid w:val="00286D18"/>
    <w:rsid w:val="002900F7"/>
    <w:rsid w:val="002939CB"/>
    <w:rsid w:val="00295B22"/>
    <w:rsid w:val="0029778D"/>
    <w:rsid w:val="002A132E"/>
    <w:rsid w:val="002A2313"/>
    <w:rsid w:val="002A2765"/>
    <w:rsid w:val="002A46BE"/>
    <w:rsid w:val="002B2572"/>
    <w:rsid w:val="002B2CFD"/>
    <w:rsid w:val="002B7E92"/>
    <w:rsid w:val="002C10E8"/>
    <w:rsid w:val="002C16D9"/>
    <w:rsid w:val="002C6277"/>
    <w:rsid w:val="002C70C3"/>
    <w:rsid w:val="002D4446"/>
    <w:rsid w:val="002D7E5B"/>
    <w:rsid w:val="002E064B"/>
    <w:rsid w:val="002E158E"/>
    <w:rsid w:val="002E635A"/>
    <w:rsid w:val="002E7719"/>
    <w:rsid w:val="002F1D23"/>
    <w:rsid w:val="002F2398"/>
    <w:rsid w:val="002F27F1"/>
    <w:rsid w:val="002F686B"/>
    <w:rsid w:val="002F7FD0"/>
    <w:rsid w:val="00301639"/>
    <w:rsid w:val="00306A3E"/>
    <w:rsid w:val="003146A2"/>
    <w:rsid w:val="00315BDD"/>
    <w:rsid w:val="003160A4"/>
    <w:rsid w:val="0031683D"/>
    <w:rsid w:val="00317290"/>
    <w:rsid w:val="003240EF"/>
    <w:rsid w:val="003249C5"/>
    <w:rsid w:val="00325082"/>
    <w:rsid w:val="00325138"/>
    <w:rsid w:val="00330843"/>
    <w:rsid w:val="00334E5D"/>
    <w:rsid w:val="00337609"/>
    <w:rsid w:val="00337F1F"/>
    <w:rsid w:val="00345947"/>
    <w:rsid w:val="00345AD8"/>
    <w:rsid w:val="003516CF"/>
    <w:rsid w:val="0035423B"/>
    <w:rsid w:val="0036058E"/>
    <w:rsid w:val="00360E17"/>
    <w:rsid w:val="003615BC"/>
    <w:rsid w:val="00361FDB"/>
    <w:rsid w:val="003657CD"/>
    <w:rsid w:val="00375AE9"/>
    <w:rsid w:val="00376FD7"/>
    <w:rsid w:val="00381946"/>
    <w:rsid w:val="0038436C"/>
    <w:rsid w:val="00387F45"/>
    <w:rsid w:val="00390FDF"/>
    <w:rsid w:val="00391562"/>
    <w:rsid w:val="0039325E"/>
    <w:rsid w:val="00393A99"/>
    <w:rsid w:val="00394B0C"/>
    <w:rsid w:val="003A145A"/>
    <w:rsid w:val="003A3790"/>
    <w:rsid w:val="003A6C85"/>
    <w:rsid w:val="003A7CEF"/>
    <w:rsid w:val="003B1DE1"/>
    <w:rsid w:val="003B4238"/>
    <w:rsid w:val="003B64B6"/>
    <w:rsid w:val="003C0665"/>
    <w:rsid w:val="003C0676"/>
    <w:rsid w:val="003C1B28"/>
    <w:rsid w:val="003C2AC5"/>
    <w:rsid w:val="003C4BEF"/>
    <w:rsid w:val="003C4C4D"/>
    <w:rsid w:val="003D0A82"/>
    <w:rsid w:val="003D2A2C"/>
    <w:rsid w:val="003D6BFB"/>
    <w:rsid w:val="003D6C26"/>
    <w:rsid w:val="003D7CF9"/>
    <w:rsid w:val="003E22E6"/>
    <w:rsid w:val="003E5C9A"/>
    <w:rsid w:val="003F0998"/>
    <w:rsid w:val="003F13F7"/>
    <w:rsid w:val="003F5A59"/>
    <w:rsid w:val="003F6641"/>
    <w:rsid w:val="004000C3"/>
    <w:rsid w:val="004034FE"/>
    <w:rsid w:val="00404257"/>
    <w:rsid w:val="00406692"/>
    <w:rsid w:val="00407B69"/>
    <w:rsid w:val="00407D2A"/>
    <w:rsid w:val="00410507"/>
    <w:rsid w:val="00413B6F"/>
    <w:rsid w:val="00416B3A"/>
    <w:rsid w:val="00417209"/>
    <w:rsid w:val="00421F29"/>
    <w:rsid w:val="004228B8"/>
    <w:rsid w:val="0042457D"/>
    <w:rsid w:val="004251D8"/>
    <w:rsid w:val="004272C6"/>
    <w:rsid w:val="0043076B"/>
    <w:rsid w:val="00435F36"/>
    <w:rsid w:val="00436494"/>
    <w:rsid w:val="00437F3A"/>
    <w:rsid w:val="0044136E"/>
    <w:rsid w:val="00442784"/>
    <w:rsid w:val="00443968"/>
    <w:rsid w:val="00445835"/>
    <w:rsid w:val="00451625"/>
    <w:rsid w:val="00453BD3"/>
    <w:rsid w:val="00455D91"/>
    <w:rsid w:val="00455EDC"/>
    <w:rsid w:val="004565B1"/>
    <w:rsid w:val="0045723D"/>
    <w:rsid w:val="00462B21"/>
    <w:rsid w:val="00466BA4"/>
    <w:rsid w:val="004709A3"/>
    <w:rsid w:val="004734BA"/>
    <w:rsid w:val="0047583C"/>
    <w:rsid w:val="004817E5"/>
    <w:rsid w:val="00482D06"/>
    <w:rsid w:val="00485007"/>
    <w:rsid w:val="00485236"/>
    <w:rsid w:val="00492490"/>
    <w:rsid w:val="00493D2D"/>
    <w:rsid w:val="00494382"/>
    <w:rsid w:val="0049630F"/>
    <w:rsid w:val="004A27C3"/>
    <w:rsid w:val="004A3B02"/>
    <w:rsid w:val="004B729C"/>
    <w:rsid w:val="004B74BB"/>
    <w:rsid w:val="004B7A2F"/>
    <w:rsid w:val="004C0738"/>
    <w:rsid w:val="004C2149"/>
    <w:rsid w:val="004C55FA"/>
    <w:rsid w:val="004C59AC"/>
    <w:rsid w:val="004C5DF7"/>
    <w:rsid w:val="004C5ECA"/>
    <w:rsid w:val="004C7BBB"/>
    <w:rsid w:val="004C7D8E"/>
    <w:rsid w:val="004D66D7"/>
    <w:rsid w:val="004E68E0"/>
    <w:rsid w:val="004F1580"/>
    <w:rsid w:val="004F51C0"/>
    <w:rsid w:val="00501158"/>
    <w:rsid w:val="00502626"/>
    <w:rsid w:val="005062E6"/>
    <w:rsid w:val="00506CE7"/>
    <w:rsid w:val="00507926"/>
    <w:rsid w:val="00507EDC"/>
    <w:rsid w:val="0051174C"/>
    <w:rsid w:val="00513266"/>
    <w:rsid w:val="0051384E"/>
    <w:rsid w:val="00513CF0"/>
    <w:rsid w:val="005223F4"/>
    <w:rsid w:val="00523549"/>
    <w:rsid w:val="005251D0"/>
    <w:rsid w:val="005322A2"/>
    <w:rsid w:val="00537A12"/>
    <w:rsid w:val="00537FBA"/>
    <w:rsid w:val="0054193B"/>
    <w:rsid w:val="0054216B"/>
    <w:rsid w:val="00542872"/>
    <w:rsid w:val="00543153"/>
    <w:rsid w:val="005473A1"/>
    <w:rsid w:val="005474A6"/>
    <w:rsid w:val="00547A06"/>
    <w:rsid w:val="00551487"/>
    <w:rsid w:val="00552DD1"/>
    <w:rsid w:val="0055495A"/>
    <w:rsid w:val="00555FC4"/>
    <w:rsid w:val="00561BB2"/>
    <w:rsid w:val="00571C4D"/>
    <w:rsid w:val="0057389F"/>
    <w:rsid w:val="00573A93"/>
    <w:rsid w:val="0057556B"/>
    <w:rsid w:val="00577B4E"/>
    <w:rsid w:val="00580969"/>
    <w:rsid w:val="00581E27"/>
    <w:rsid w:val="00583704"/>
    <w:rsid w:val="0058531C"/>
    <w:rsid w:val="00595403"/>
    <w:rsid w:val="00595894"/>
    <w:rsid w:val="005966A0"/>
    <w:rsid w:val="00597F2A"/>
    <w:rsid w:val="005A059F"/>
    <w:rsid w:val="005A25D4"/>
    <w:rsid w:val="005A5C54"/>
    <w:rsid w:val="005A6E52"/>
    <w:rsid w:val="005B0407"/>
    <w:rsid w:val="005B0AC3"/>
    <w:rsid w:val="005B5630"/>
    <w:rsid w:val="005C0AE0"/>
    <w:rsid w:val="005C14F4"/>
    <w:rsid w:val="005C1B1D"/>
    <w:rsid w:val="005C3FFB"/>
    <w:rsid w:val="005C4B69"/>
    <w:rsid w:val="005C5F8E"/>
    <w:rsid w:val="005D01BD"/>
    <w:rsid w:val="005D10CC"/>
    <w:rsid w:val="005D1EEC"/>
    <w:rsid w:val="005D220F"/>
    <w:rsid w:val="005E0D4C"/>
    <w:rsid w:val="005E3ED2"/>
    <w:rsid w:val="005E5881"/>
    <w:rsid w:val="005F2115"/>
    <w:rsid w:val="005F2462"/>
    <w:rsid w:val="005F2562"/>
    <w:rsid w:val="005F4EAD"/>
    <w:rsid w:val="005F6F2F"/>
    <w:rsid w:val="0060123D"/>
    <w:rsid w:val="006059B6"/>
    <w:rsid w:val="00607E03"/>
    <w:rsid w:val="006116F8"/>
    <w:rsid w:val="00611FC0"/>
    <w:rsid w:val="006132ED"/>
    <w:rsid w:val="00613FCF"/>
    <w:rsid w:val="00617C50"/>
    <w:rsid w:val="0062137A"/>
    <w:rsid w:val="00621D3E"/>
    <w:rsid w:val="006226C3"/>
    <w:rsid w:val="00626459"/>
    <w:rsid w:val="00635980"/>
    <w:rsid w:val="00637CB9"/>
    <w:rsid w:val="006401D8"/>
    <w:rsid w:val="00640B63"/>
    <w:rsid w:val="00640F1B"/>
    <w:rsid w:val="0064190A"/>
    <w:rsid w:val="00642920"/>
    <w:rsid w:val="006515EE"/>
    <w:rsid w:val="00653AA0"/>
    <w:rsid w:val="00657006"/>
    <w:rsid w:val="00673F6F"/>
    <w:rsid w:val="00675338"/>
    <w:rsid w:val="00677526"/>
    <w:rsid w:val="00684B75"/>
    <w:rsid w:val="0069634B"/>
    <w:rsid w:val="006A09E0"/>
    <w:rsid w:val="006A4937"/>
    <w:rsid w:val="006A69CE"/>
    <w:rsid w:val="006A76FB"/>
    <w:rsid w:val="006A78C7"/>
    <w:rsid w:val="006B0B39"/>
    <w:rsid w:val="006B0B66"/>
    <w:rsid w:val="006B0FE0"/>
    <w:rsid w:val="006B3CB0"/>
    <w:rsid w:val="006B3D4D"/>
    <w:rsid w:val="006B7153"/>
    <w:rsid w:val="006C1DCC"/>
    <w:rsid w:val="006C275B"/>
    <w:rsid w:val="006C2C3A"/>
    <w:rsid w:val="006C2D2F"/>
    <w:rsid w:val="006C3985"/>
    <w:rsid w:val="006C4399"/>
    <w:rsid w:val="006C4CA9"/>
    <w:rsid w:val="006C4D59"/>
    <w:rsid w:val="006E0AC4"/>
    <w:rsid w:val="006E2105"/>
    <w:rsid w:val="006E57AA"/>
    <w:rsid w:val="006E6E79"/>
    <w:rsid w:val="006F5D38"/>
    <w:rsid w:val="006F61FA"/>
    <w:rsid w:val="0070095E"/>
    <w:rsid w:val="00702586"/>
    <w:rsid w:val="00702E3C"/>
    <w:rsid w:val="007041A0"/>
    <w:rsid w:val="00704DCD"/>
    <w:rsid w:val="00706533"/>
    <w:rsid w:val="0070675E"/>
    <w:rsid w:val="00706D05"/>
    <w:rsid w:val="00715BE3"/>
    <w:rsid w:val="00716EC1"/>
    <w:rsid w:val="00721624"/>
    <w:rsid w:val="00726BB6"/>
    <w:rsid w:val="00741204"/>
    <w:rsid w:val="00745363"/>
    <w:rsid w:val="0074632C"/>
    <w:rsid w:val="00746CA6"/>
    <w:rsid w:val="007505A3"/>
    <w:rsid w:val="007577B3"/>
    <w:rsid w:val="007638ED"/>
    <w:rsid w:val="00763B9D"/>
    <w:rsid w:val="00777B28"/>
    <w:rsid w:val="00786481"/>
    <w:rsid w:val="007900D1"/>
    <w:rsid w:val="007912CB"/>
    <w:rsid w:val="0079198A"/>
    <w:rsid w:val="00792220"/>
    <w:rsid w:val="00795A51"/>
    <w:rsid w:val="007A3D1A"/>
    <w:rsid w:val="007A4FAE"/>
    <w:rsid w:val="007B04E5"/>
    <w:rsid w:val="007B17A5"/>
    <w:rsid w:val="007B280A"/>
    <w:rsid w:val="007B742B"/>
    <w:rsid w:val="007C09E7"/>
    <w:rsid w:val="007C351A"/>
    <w:rsid w:val="007D0CBF"/>
    <w:rsid w:val="007D14C4"/>
    <w:rsid w:val="007D2D18"/>
    <w:rsid w:val="007D350E"/>
    <w:rsid w:val="007D39D7"/>
    <w:rsid w:val="007D3B77"/>
    <w:rsid w:val="007D63E8"/>
    <w:rsid w:val="007D7CCF"/>
    <w:rsid w:val="007E4541"/>
    <w:rsid w:val="007E7884"/>
    <w:rsid w:val="007F031B"/>
    <w:rsid w:val="007F4895"/>
    <w:rsid w:val="007F752E"/>
    <w:rsid w:val="00801C73"/>
    <w:rsid w:val="008027D7"/>
    <w:rsid w:val="00802D4B"/>
    <w:rsid w:val="00803FB2"/>
    <w:rsid w:val="00804796"/>
    <w:rsid w:val="00805213"/>
    <w:rsid w:val="008076B5"/>
    <w:rsid w:val="0081002C"/>
    <w:rsid w:val="00811E69"/>
    <w:rsid w:val="00812459"/>
    <w:rsid w:val="00816ABD"/>
    <w:rsid w:val="0082240A"/>
    <w:rsid w:val="0082479B"/>
    <w:rsid w:val="00824D8C"/>
    <w:rsid w:val="008276F0"/>
    <w:rsid w:val="00830E9A"/>
    <w:rsid w:val="008330C9"/>
    <w:rsid w:val="008347FC"/>
    <w:rsid w:val="00837334"/>
    <w:rsid w:val="00842301"/>
    <w:rsid w:val="008428BB"/>
    <w:rsid w:val="00843EBA"/>
    <w:rsid w:val="00847087"/>
    <w:rsid w:val="00850354"/>
    <w:rsid w:val="00850A23"/>
    <w:rsid w:val="00850FA6"/>
    <w:rsid w:val="0085139D"/>
    <w:rsid w:val="00856244"/>
    <w:rsid w:val="0086487C"/>
    <w:rsid w:val="008676D9"/>
    <w:rsid w:val="00871B4C"/>
    <w:rsid w:val="008764A6"/>
    <w:rsid w:val="008856ED"/>
    <w:rsid w:val="00885CD6"/>
    <w:rsid w:val="00887BBA"/>
    <w:rsid w:val="008913B3"/>
    <w:rsid w:val="00893DC9"/>
    <w:rsid w:val="00895792"/>
    <w:rsid w:val="00895D18"/>
    <w:rsid w:val="008969E3"/>
    <w:rsid w:val="00896E7C"/>
    <w:rsid w:val="00897EAD"/>
    <w:rsid w:val="008A2486"/>
    <w:rsid w:val="008A2C86"/>
    <w:rsid w:val="008A5882"/>
    <w:rsid w:val="008A5A2E"/>
    <w:rsid w:val="008A5AF8"/>
    <w:rsid w:val="008B2CE2"/>
    <w:rsid w:val="008B35DE"/>
    <w:rsid w:val="008B4964"/>
    <w:rsid w:val="008D1E1E"/>
    <w:rsid w:val="008E1BA1"/>
    <w:rsid w:val="008E5652"/>
    <w:rsid w:val="008E6D81"/>
    <w:rsid w:val="008E794A"/>
    <w:rsid w:val="008E7AE6"/>
    <w:rsid w:val="008F0A6C"/>
    <w:rsid w:val="008F30DF"/>
    <w:rsid w:val="008F3126"/>
    <w:rsid w:val="008F69BA"/>
    <w:rsid w:val="00901712"/>
    <w:rsid w:val="0090201C"/>
    <w:rsid w:val="0090651C"/>
    <w:rsid w:val="009073D0"/>
    <w:rsid w:val="00911168"/>
    <w:rsid w:val="00911BB9"/>
    <w:rsid w:val="009138FF"/>
    <w:rsid w:val="00915911"/>
    <w:rsid w:val="0091636B"/>
    <w:rsid w:val="00920643"/>
    <w:rsid w:val="0092322D"/>
    <w:rsid w:val="00924524"/>
    <w:rsid w:val="0092480D"/>
    <w:rsid w:val="009263CF"/>
    <w:rsid w:val="009263DB"/>
    <w:rsid w:val="009300FE"/>
    <w:rsid w:val="009326F2"/>
    <w:rsid w:val="009337C2"/>
    <w:rsid w:val="0093577F"/>
    <w:rsid w:val="00941C4E"/>
    <w:rsid w:val="00943E94"/>
    <w:rsid w:val="009443EC"/>
    <w:rsid w:val="00945290"/>
    <w:rsid w:val="009504A8"/>
    <w:rsid w:val="009516FB"/>
    <w:rsid w:val="009518C6"/>
    <w:rsid w:val="00953DD7"/>
    <w:rsid w:val="00955075"/>
    <w:rsid w:val="00955BE2"/>
    <w:rsid w:val="0096271F"/>
    <w:rsid w:val="00962F44"/>
    <w:rsid w:val="009662F3"/>
    <w:rsid w:val="00972086"/>
    <w:rsid w:val="00972BE7"/>
    <w:rsid w:val="00972C41"/>
    <w:rsid w:val="00973DDA"/>
    <w:rsid w:val="00974BF9"/>
    <w:rsid w:val="00974C06"/>
    <w:rsid w:val="00975AA2"/>
    <w:rsid w:val="0098333E"/>
    <w:rsid w:val="009841F1"/>
    <w:rsid w:val="00984A12"/>
    <w:rsid w:val="009866F9"/>
    <w:rsid w:val="00990AF1"/>
    <w:rsid w:val="00991C8B"/>
    <w:rsid w:val="0099272F"/>
    <w:rsid w:val="009952E9"/>
    <w:rsid w:val="0099753F"/>
    <w:rsid w:val="009A04E7"/>
    <w:rsid w:val="009A5AC4"/>
    <w:rsid w:val="009A6981"/>
    <w:rsid w:val="009A69EC"/>
    <w:rsid w:val="009B3A70"/>
    <w:rsid w:val="009B679D"/>
    <w:rsid w:val="009B7281"/>
    <w:rsid w:val="009B7955"/>
    <w:rsid w:val="009C0D2E"/>
    <w:rsid w:val="009C1D08"/>
    <w:rsid w:val="009C1D82"/>
    <w:rsid w:val="009C33D4"/>
    <w:rsid w:val="009C3570"/>
    <w:rsid w:val="009C59C6"/>
    <w:rsid w:val="009D0DE2"/>
    <w:rsid w:val="009D7080"/>
    <w:rsid w:val="009D7198"/>
    <w:rsid w:val="009E270B"/>
    <w:rsid w:val="009E41FF"/>
    <w:rsid w:val="009E4EF0"/>
    <w:rsid w:val="009E681E"/>
    <w:rsid w:val="009F35A9"/>
    <w:rsid w:val="009F5950"/>
    <w:rsid w:val="00A03628"/>
    <w:rsid w:val="00A04D75"/>
    <w:rsid w:val="00A1233B"/>
    <w:rsid w:val="00A1234C"/>
    <w:rsid w:val="00A12FCB"/>
    <w:rsid w:val="00A21500"/>
    <w:rsid w:val="00A22883"/>
    <w:rsid w:val="00A23625"/>
    <w:rsid w:val="00A242A3"/>
    <w:rsid w:val="00A24518"/>
    <w:rsid w:val="00A27D5A"/>
    <w:rsid w:val="00A303E9"/>
    <w:rsid w:val="00A310F2"/>
    <w:rsid w:val="00A32FBB"/>
    <w:rsid w:val="00A339F2"/>
    <w:rsid w:val="00A34CA2"/>
    <w:rsid w:val="00A35248"/>
    <w:rsid w:val="00A365D3"/>
    <w:rsid w:val="00A37042"/>
    <w:rsid w:val="00A400F2"/>
    <w:rsid w:val="00A40D9F"/>
    <w:rsid w:val="00A4149C"/>
    <w:rsid w:val="00A42E2F"/>
    <w:rsid w:val="00A45600"/>
    <w:rsid w:val="00A470DC"/>
    <w:rsid w:val="00A508D7"/>
    <w:rsid w:val="00A56B20"/>
    <w:rsid w:val="00A56E2C"/>
    <w:rsid w:val="00A5745B"/>
    <w:rsid w:val="00A63366"/>
    <w:rsid w:val="00A646E7"/>
    <w:rsid w:val="00A6680E"/>
    <w:rsid w:val="00A702C3"/>
    <w:rsid w:val="00A74916"/>
    <w:rsid w:val="00A75166"/>
    <w:rsid w:val="00A76434"/>
    <w:rsid w:val="00A779A0"/>
    <w:rsid w:val="00A81FD2"/>
    <w:rsid w:val="00A82EE4"/>
    <w:rsid w:val="00A83777"/>
    <w:rsid w:val="00A865DA"/>
    <w:rsid w:val="00A9153E"/>
    <w:rsid w:val="00A937FC"/>
    <w:rsid w:val="00A93B84"/>
    <w:rsid w:val="00AA2B8C"/>
    <w:rsid w:val="00AA5590"/>
    <w:rsid w:val="00AA753F"/>
    <w:rsid w:val="00AB48A1"/>
    <w:rsid w:val="00AC1B48"/>
    <w:rsid w:val="00AC62D5"/>
    <w:rsid w:val="00AC6EEC"/>
    <w:rsid w:val="00AD2B72"/>
    <w:rsid w:val="00AD6E70"/>
    <w:rsid w:val="00AD75F1"/>
    <w:rsid w:val="00AE21F3"/>
    <w:rsid w:val="00AE51B4"/>
    <w:rsid w:val="00AE55F6"/>
    <w:rsid w:val="00AE7006"/>
    <w:rsid w:val="00AE71EC"/>
    <w:rsid w:val="00AF0534"/>
    <w:rsid w:val="00AF0CCA"/>
    <w:rsid w:val="00AF2240"/>
    <w:rsid w:val="00AF2576"/>
    <w:rsid w:val="00AF4652"/>
    <w:rsid w:val="00B00AE1"/>
    <w:rsid w:val="00B02E1D"/>
    <w:rsid w:val="00B04884"/>
    <w:rsid w:val="00B05B98"/>
    <w:rsid w:val="00B11695"/>
    <w:rsid w:val="00B135F9"/>
    <w:rsid w:val="00B1796C"/>
    <w:rsid w:val="00B21A48"/>
    <w:rsid w:val="00B25F0D"/>
    <w:rsid w:val="00B25F4D"/>
    <w:rsid w:val="00B2626B"/>
    <w:rsid w:val="00B27467"/>
    <w:rsid w:val="00B2794A"/>
    <w:rsid w:val="00B27FC2"/>
    <w:rsid w:val="00B3172F"/>
    <w:rsid w:val="00B35B8A"/>
    <w:rsid w:val="00B402C2"/>
    <w:rsid w:val="00B431E2"/>
    <w:rsid w:val="00B43483"/>
    <w:rsid w:val="00B47641"/>
    <w:rsid w:val="00B57E42"/>
    <w:rsid w:val="00B677E8"/>
    <w:rsid w:val="00B67F26"/>
    <w:rsid w:val="00B700FA"/>
    <w:rsid w:val="00B729B4"/>
    <w:rsid w:val="00B814F2"/>
    <w:rsid w:val="00B866F9"/>
    <w:rsid w:val="00B904F3"/>
    <w:rsid w:val="00B91DC9"/>
    <w:rsid w:val="00B939E7"/>
    <w:rsid w:val="00B964A9"/>
    <w:rsid w:val="00B97BEA"/>
    <w:rsid w:val="00BA01F7"/>
    <w:rsid w:val="00BA02C7"/>
    <w:rsid w:val="00BA050A"/>
    <w:rsid w:val="00BA20C5"/>
    <w:rsid w:val="00BA5910"/>
    <w:rsid w:val="00BA7B73"/>
    <w:rsid w:val="00BB124D"/>
    <w:rsid w:val="00BB1584"/>
    <w:rsid w:val="00BB3C77"/>
    <w:rsid w:val="00BB6B35"/>
    <w:rsid w:val="00BC1A0B"/>
    <w:rsid w:val="00BC1A18"/>
    <w:rsid w:val="00BC1AC8"/>
    <w:rsid w:val="00BC2BA1"/>
    <w:rsid w:val="00BC3442"/>
    <w:rsid w:val="00BC623B"/>
    <w:rsid w:val="00BD327B"/>
    <w:rsid w:val="00BD58F4"/>
    <w:rsid w:val="00BD7001"/>
    <w:rsid w:val="00BD77A4"/>
    <w:rsid w:val="00BE18F2"/>
    <w:rsid w:val="00BE416E"/>
    <w:rsid w:val="00BE72FE"/>
    <w:rsid w:val="00BF016E"/>
    <w:rsid w:val="00BF0AF7"/>
    <w:rsid w:val="00BF0E5E"/>
    <w:rsid w:val="00BF596F"/>
    <w:rsid w:val="00BF5D06"/>
    <w:rsid w:val="00BF6055"/>
    <w:rsid w:val="00BF6C7E"/>
    <w:rsid w:val="00BF72B0"/>
    <w:rsid w:val="00BF78F5"/>
    <w:rsid w:val="00C02490"/>
    <w:rsid w:val="00C05E45"/>
    <w:rsid w:val="00C1314A"/>
    <w:rsid w:val="00C136D3"/>
    <w:rsid w:val="00C14C80"/>
    <w:rsid w:val="00C21683"/>
    <w:rsid w:val="00C21901"/>
    <w:rsid w:val="00C24A12"/>
    <w:rsid w:val="00C26DB1"/>
    <w:rsid w:val="00C27DD4"/>
    <w:rsid w:val="00C30BB9"/>
    <w:rsid w:val="00C346FF"/>
    <w:rsid w:val="00C349F9"/>
    <w:rsid w:val="00C34AB6"/>
    <w:rsid w:val="00C35038"/>
    <w:rsid w:val="00C37430"/>
    <w:rsid w:val="00C40CD8"/>
    <w:rsid w:val="00C41105"/>
    <w:rsid w:val="00C41631"/>
    <w:rsid w:val="00C425DE"/>
    <w:rsid w:val="00C43607"/>
    <w:rsid w:val="00C447C4"/>
    <w:rsid w:val="00C45079"/>
    <w:rsid w:val="00C459E5"/>
    <w:rsid w:val="00C45BC8"/>
    <w:rsid w:val="00C4782A"/>
    <w:rsid w:val="00C47A2E"/>
    <w:rsid w:val="00C47E02"/>
    <w:rsid w:val="00C51EB4"/>
    <w:rsid w:val="00C53695"/>
    <w:rsid w:val="00C56006"/>
    <w:rsid w:val="00C56241"/>
    <w:rsid w:val="00C56A4C"/>
    <w:rsid w:val="00C5773F"/>
    <w:rsid w:val="00C6333D"/>
    <w:rsid w:val="00C638B8"/>
    <w:rsid w:val="00C63B1A"/>
    <w:rsid w:val="00C70D66"/>
    <w:rsid w:val="00C7128C"/>
    <w:rsid w:val="00C72D51"/>
    <w:rsid w:val="00C736A1"/>
    <w:rsid w:val="00C737BD"/>
    <w:rsid w:val="00C837E5"/>
    <w:rsid w:val="00C83871"/>
    <w:rsid w:val="00C84EFB"/>
    <w:rsid w:val="00C85A9C"/>
    <w:rsid w:val="00C87FB1"/>
    <w:rsid w:val="00C9173A"/>
    <w:rsid w:val="00C921DF"/>
    <w:rsid w:val="00C9434E"/>
    <w:rsid w:val="00C94CB4"/>
    <w:rsid w:val="00C97117"/>
    <w:rsid w:val="00CA13BB"/>
    <w:rsid w:val="00CA4306"/>
    <w:rsid w:val="00CA7DAE"/>
    <w:rsid w:val="00CB32C1"/>
    <w:rsid w:val="00CB50EC"/>
    <w:rsid w:val="00CB6A90"/>
    <w:rsid w:val="00CC2778"/>
    <w:rsid w:val="00CC304B"/>
    <w:rsid w:val="00CC42A4"/>
    <w:rsid w:val="00CC7262"/>
    <w:rsid w:val="00CD1A14"/>
    <w:rsid w:val="00CD4AA5"/>
    <w:rsid w:val="00CD6C85"/>
    <w:rsid w:val="00CD7C03"/>
    <w:rsid w:val="00CE01C9"/>
    <w:rsid w:val="00CE06D4"/>
    <w:rsid w:val="00CE10F2"/>
    <w:rsid w:val="00CE132A"/>
    <w:rsid w:val="00CE2CE4"/>
    <w:rsid w:val="00CE2E07"/>
    <w:rsid w:val="00CE3EA6"/>
    <w:rsid w:val="00CE698C"/>
    <w:rsid w:val="00CF303C"/>
    <w:rsid w:val="00CF3B6D"/>
    <w:rsid w:val="00CF3EED"/>
    <w:rsid w:val="00CF7AAA"/>
    <w:rsid w:val="00D00FEA"/>
    <w:rsid w:val="00D04295"/>
    <w:rsid w:val="00D04D06"/>
    <w:rsid w:val="00D079E6"/>
    <w:rsid w:val="00D154EB"/>
    <w:rsid w:val="00D179C0"/>
    <w:rsid w:val="00D21E1D"/>
    <w:rsid w:val="00D24782"/>
    <w:rsid w:val="00D315A6"/>
    <w:rsid w:val="00D32222"/>
    <w:rsid w:val="00D324C8"/>
    <w:rsid w:val="00D32E38"/>
    <w:rsid w:val="00D356FE"/>
    <w:rsid w:val="00D35B55"/>
    <w:rsid w:val="00D403EA"/>
    <w:rsid w:val="00D426C6"/>
    <w:rsid w:val="00D506E6"/>
    <w:rsid w:val="00D51A58"/>
    <w:rsid w:val="00D5311D"/>
    <w:rsid w:val="00D564D5"/>
    <w:rsid w:val="00D63FA2"/>
    <w:rsid w:val="00D66D29"/>
    <w:rsid w:val="00D74ACB"/>
    <w:rsid w:val="00D75C57"/>
    <w:rsid w:val="00D7659C"/>
    <w:rsid w:val="00D812C8"/>
    <w:rsid w:val="00D8478E"/>
    <w:rsid w:val="00D87E84"/>
    <w:rsid w:val="00D91406"/>
    <w:rsid w:val="00D928A0"/>
    <w:rsid w:val="00D92EF6"/>
    <w:rsid w:val="00D937F0"/>
    <w:rsid w:val="00D95375"/>
    <w:rsid w:val="00DA1CB2"/>
    <w:rsid w:val="00DA46CE"/>
    <w:rsid w:val="00DA5F8C"/>
    <w:rsid w:val="00DA6673"/>
    <w:rsid w:val="00DA7A0A"/>
    <w:rsid w:val="00DB1753"/>
    <w:rsid w:val="00DB38BE"/>
    <w:rsid w:val="00DB65F0"/>
    <w:rsid w:val="00DB6B4C"/>
    <w:rsid w:val="00DC0EC5"/>
    <w:rsid w:val="00DC6338"/>
    <w:rsid w:val="00DD099F"/>
    <w:rsid w:val="00DD33EB"/>
    <w:rsid w:val="00DD4027"/>
    <w:rsid w:val="00DD4D68"/>
    <w:rsid w:val="00DD7C6F"/>
    <w:rsid w:val="00DE0F60"/>
    <w:rsid w:val="00DE1189"/>
    <w:rsid w:val="00DE2FB8"/>
    <w:rsid w:val="00DE5465"/>
    <w:rsid w:val="00DE6B3B"/>
    <w:rsid w:val="00DF0029"/>
    <w:rsid w:val="00DF4654"/>
    <w:rsid w:val="00DF4B51"/>
    <w:rsid w:val="00DF5B92"/>
    <w:rsid w:val="00E02D95"/>
    <w:rsid w:val="00E02FCC"/>
    <w:rsid w:val="00E064B7"/>
    <w:rsid w:val="00E07F2B"/>
    <w:rsid w:val="00E1092C"/>
    <w:rsid w:val="00E10A0F"/>
    <w:rsid w:val="00E11017"/>
    <w:rsid w:val="00E12AD9"/>
    <w:rsid w:val="00E235CB"/>
    <w:rsid w:val="00E24D25"/>
    <w:rsid w:val="00E25715"/>
    <w:rsid w:val="00E27EEA"/>
    <w:rsid w:val="00E27F17"/>
    <w:rsid w:val="00E32A30"/>
    <w:rsid w:val="00E341C3"/>
    <w:rsid w:val="00E35B94"/>
    <w:rsid w:val="00E370DF"/>
    <w:rsid w:val="00E41015"/>
    <w:rsid w:val="00E447F8"/>
    <w:rsid w:val="00E44FC4"/>
    <w:rsid w:val="00E46872"/>
    <w:rsid w:val="00E46AEA"/>
    <w:rsid w:val="00E506B7"/>
    <w:rsid w:val="00E51C13"/>
    <w:rsid w:val="00E54774"/>
    <w:rsid w:val="00E612E4"/>
    <w:rsid w:val="00E62B8B"/>
    <w:rsid w:val="00E67E60"/>
    <w:rsid w:val="00E72599"/>
    <w:rsid w:val="00E73CBC"/>
    <w:rsid w:val="00E75A19"/>
    <w:rsid w:val="00E75D93"/>
    <w:rsid w:val="00E81772"/>
    <w:rsid w:val="00E849A8"/>
    <w:rsid w:val="00E87746"/>
    <w:rsid w:val="00E87C42"/>
    <w:rsid w:val="00E9729A"/>
    <w:rsid w:val="00EA218D"/>
    <w:rsid w:val="00EA22A4"/>
    <w:rsid w:val="00EA7962"/>
    <w:rsid w:val="00EB394D"/>
    <w:rsid w:val="00EB3A9A"/>
    <w:rsid w:val="00EC2720"/>
    <w:rsid w:val="00EE0634"/>
    <w:rsid w:val="00EE7ADD"/>
    <w:rsid w:val="00EF18A2"/>
    <w:rsid w:val="00EF2CE5"/>
    <w:rsid w:val="00EF5823"/>
    <w:rsid w:val="00EF6F5B"/>
    <w:rsid w:val="00EF788A"/>
    <w:rsid w:val="00F068EC"/>
    <w:rsid w:val="00F10354"/>
    <w:rsid w:val="00F103E7"/>
    <w:rsid w:val="00F114FD"/>
    <w:rsid w:val="00F12516"/>
    <w:rsid w:val="00F13F13"/>
    <w:rsid w:val="00F15043"/>
    <w:rsid w:val="00F152D4"/>
    <w:rsid w:val="00F16FAD"/>
    <w:rsid w:val="00F17130"/>
    <w:rsid w:val="00F1740B"/>
    <w:rsid w:val="00F227DA"/>
    <w:rsid w:val="00F22A70"/>
    <w:rsid w:val="00F23C3F"/>
    <w:rsid w:val="00F259E3"/>
    <w:rsid w:val="00F27099"/>
    <w:rsid w:val="00F32A5F"/>
    <w:rsid w:val="00F33873"/>
    <w:rsid w:val="00F340E9"/>
    <w:rsid w:val="00F35576"/>
    <w:rsid w:val="00F36E7B"/>
    <w:rsid w:val="00F46E88"/>
    <w:rsid w:val="00F47F09"/>
    <w:rsid w:val="00F5450B"/>
    <w:rsid w:val="00F54D90"/>
    <w:rsid w:val="00F55A64"/>
    <w:rsid w:val="00F56A0F"/>
    <w:rsid w:val="00F56DBA"/>
    <w:rsid w:val="00F633D1"/>
    <w:rsid w:val="00F63419"/>
    <w:rsid w:val="00F7216F"/>
    <w:rsid w:val="00F7634C"/>
    <w:rsid w:val="00F76EE9"/>
    <w:rsid w:val="00F7793B"/>
    <w:rsid w:val="00F83ED8"/>
    <w:rsid w:val="00F941CA"/>
    <w:rsid w:val="00F94559"/>
    <w:rsid w:val="00F95B1E"/>
    <w:rsid w:val="00FA3896"/>
    <w:rsid w:val="00FB16B8"/>
    <w:rsid w:val="00FB69CD"/>
    <w:rsid w:val="00FC0264"/>
    <w:rsid w:val="00FC40A7"/>
    <w:rsid w:val="00FC4BE7"/>
    <w:rsid w:val="00FC6898"/>
    <w:rsid w:val="00FD03ED"/>
    <w:rsid w:val="00FD2E63"/>
    <w:rsid w:val="00FD3668"/>
    <w:rsid w:val="00FD6453"/>
    <w:rsid w:val="00FD7093"/>
    <w:rsid w:val="00FE13F1"/>
    <w:rsid w:val="00FE42F5"/>
    <w:rsid w:val="00FE4C48"/>
    <w:rsid w:val="00FE51AA"/>
    <w:rsid w:val="00FE5D67"/>
    <w:rsid w:val="00FE5DD3"/>
    <w:rsid w:val="00FE746E"/>
    <w:rsid w:val="00FF024B"/>
    <w:rsid w:val="00FF1F6C"/>
    <w:rsid w:val="00FF3751"/>
    <w:rsid w:val="00FF46F2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2E5B"/>
  <w15:docId w15:val="{4BE3DFF2-70F9-456D-865F-47770E6B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AA5E-9058-4045-A1EF-94949E74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2016-04-21T08:59:00Z</cp:lastPrinted>
  <dcterms:created xsi:type="dcterms:W3CDTF">2022-04-27T07:50:00Z</dcterms:created>
  <dcterms:modified xsi:type="dcterms:W3CDTF">2022-04-27T07:50:00Z</dcterms:modified>
</cp:coreProperties>
</file>